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8BB6B" w14:textId="5D4CE477" w:rsidR="00F8780E" w:rsidRDefault="00DB75B8">
      <w:r>
        <w:rPr>
          <w:noProof/>
        </w:rPr>
        <w:drawing>
          <wp:inline distT="0" distB="0" distL="0" distR="0" wp14:anchorId="69E583E4" wp14:editId="598BFF55">
            <wp:extent cx="2952133" cy="3936286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8308" cy="39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4B93" w14:textId="4FC8064B" w:rsidR="00DB75B8" w:rsidRDefault="00DB75B8">
      <w:r>
        <w:t xml:space="preserve">I am Jane and I live on  Yagara Country (Ipswich).  I have been in education for 28 years and I love my job, working with young people makes me happy. </w:t>
      </w:r>
      <w:r w:rsidR="00F853DA">
        <w:t xml:space="preserve">I have had a number of different roles and worked in different settings and different locations, currently I am QASMT in Toowong and work in the Inclusion and Wellbeing space. </w:t>
      </w:r>
    </w:p>
    <w:p w14:paraId="47A658CB" w14:textId="20F526C8" w:rsidR="00F853DA" w:rsidRDefault="00F853DA">
      <w:r>
        <w:t>In the photo are my two beautiful children now adults with whom I love with my whole heart. Gardening, working on my little old queenslander, my animals and travel are what I like to do.</w:t>
      </w:r>
    </w:p>
    <w:p w14:paraId="30DA493C" w14:textId="75263684" w:rsidR="00F853DA" w:rsidRDefault="00F853DA" w:rsidP="00F853DA">
      <w:r>
        <w:t>Benarrawa</w:t>
      </w:r>
      <w:r>
        <w:t xml:space="preserve"> was introduced to me by a teaching colleague as I wanted to learn more about how I can support First Nations students.  I then joined the committee and I am looking forward to the connection.  In truth though it is more than that.  My children’s grandmother on their father’s side was a First Nations woman who kept her identity a secret from her whole family and they only learnt about it after her passing, she was a part of the stolen generation.  As is my mother’s half-sister, Aunty Judy.  And my niece Angel is also a first nations woman.  </w:t>
      </w:r>
    </w:p>
    <w:p w14:paraId="34DFAE56" w14:textId="61FD247A" w:rsidR="00F853DA" w:rsidRDefault="00466F4B" w:rsidP="00F853DA">
      <w:r>
        <w:t xml:space="preserve">I want to learn about culture and connection, and I want to be able to share what I learn.  </w:t>
      </w:r>
    </w:p>
    <w:sectPr w:rsidR="00F85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8D"/>
    <w:rsid w:val="00466F4B"/>
    <w:rsid w:val="00680C21"/>
    <w:rsid w:val="00DB75B8"/>
    <w:rsid w:val="00EB1F8D"/>
    <w:rsid w:val="00F853DA"/>
    <w:rsid w:val="00F8780E"/>
    <w:rsid w:val="00FD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7C056"/>
  <w15:chartTrackingRefBased/>
  <w15:docId w15:val="{812BAA49-4422-4301-85E7-79A5A6FBA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853DA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MANWARING, Jane (jxtie0)</dc:creator>
  <cp:keywords/>
  <dc:description/>
  <cp:lastModifiedBy>MANWARING, Jane (jxtie0)</cp:lastModifiedBy>
  <cp:revision>5</cp:revision>
  <dcterms:created xsi:type="dcterms:W3CDTF">2023-11-30T22:54:00Z</dcterms:created>
  <dcterms:modified xsi:type="dcterms:W3CDTF">2023-11-30T23:31:00Z</dcterms:modified>
</cp:coreProperties>
</file>